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FE" w:rsidRPr="00ED76AE" w:rsidRDefault="00E860ED" w:rsidP="005222F4">
      <w:pPr>
        <w:pBdr>
          <w:bottom w:val="single" w:sz="4" w:space="1" w:color="auto"/>
        </w:pBdr>
        <w:jc w:val="center"/>
        <w:rPr>
          <w:b/>
          <w:sz w:val="52"/>
        </w:rPr>
      </w:pPr>
      <w:r w:rsidRPr="00ED76AE">
        <w:rPr>
          <w:b/>
          <w:sz w:val="52"/>
        </w:rPr>
        <w:t xml:space="preserve">STUDIENERGÄNZUNG Elementarpädagogik </w:t>
      </w:r>
      <w:r w:rsidR="00B61293">
        <w:rPr>
          <w:b/>
          <w:sz w:val="52"/>
        </w:rPr>
        <w:t>20</w:t>
      </w:r>
      <w:r w:rsidR="00783A76">
        <w:rPr>
          <w:b/>
          <w:sz w:val="52"/>
        </w:rPr>
        <w:t>21</w:t>
      </w:r>
    </w:p>
    <w:p w:rsidR="00B61293" w:rsidRDefault="00E860ED" w:rsidP="00E860ED">
      <w:pPr>
        <w:jc w:val="both"/>
        <w:rPr>
          <w:b/>
          <w:color w:val="FF0000"/>
          <w:sz w:val="20"/>
        </w:rPr>
      </w:pPr>
      <w:r w:rsidRPr="009A7613">
        <w:rPr>
          <w:sz w:val="20"/>
        </w:rPr>
        <w:t xml:space="preserve">Studierende, die im </w:t>
      </w:r>
      <w:r w:rsidRPr="009A7613">
        <w:rPr>
          <w:b/>
          <w:sz w:val="20"/>
        </w:rPr>
        <w:t xml:space="preserve">Sommersemester </w:t>
      </w:r>
      <w:r w:rsidR="00783A76">
        <w:rPr>
          <w:b/>
          <w:sz w:val="20"/>
        </w:rPr>
        <w:t>2021 und Wintersemester 2021</w:t>
      </w:r>
      <w:r w:rsidRPr="009A7613">
        <w:rPr>
          <w:b/>
          <w:sz w:val="20"/>
        </w:rPr>
        <w:t>/202</w:t>
      </w:r>
      <w:r w:rsidR="00783A76">
        <w:rPr>
          <w:b/>
          <w:sz w:val="20"/>
        </w:rPr>
        <w:t>2</w:t>
      </w:r>
      <w:r w:rsidRPr="009A7613">
        <w:rPr>
          <w:sz w:val="20"/>
        </w:rPr>
        <w:t xml:space="preserve"> den Studienschwerpunkt Elemen</w:t>
      </w:r>
      <w:r w:rsidR="004E1435" w:rsidRPr="009A7613">
        <w:rPr>
          <w:sz w:val="20"/>
        </w:rPr>
        <w:softHyphen/>
      </w:r>
      <w:r w:rsidRPr="009A7613">
        <w:rPr>
          <w:sz w:val="20"/>
        </w:rPr>
        <w:t>tar</w:t>
      </w:r>
      <w:r w:rsidR="004E1435" w:rsidRPr="009A7613">
        <w:rPr>
          <w:sz w:val="20"/>
        </w:rPr>
        <w:softHyphen/>
      </w:r>
      <w:r w:rsidRPr="009A7613">
        <w:rPr>
          <w:sz w:val="20"/>
        </w:rPr>
        <w:t>pädagogik absolvieren möchten</w:t>
      </w:r>
      <w:r w:rsidR="00841532" w:rsidRPr="009A7613">
        <w:rPr>
          <w:sz w:val="20"/>
        </w:rPr>
        <w:t>,</w:t>
      </w:r>
      <w:r w:rsidRPr="009A7613">
        <w:rPr>
          <w:sz w:val="20"/>
        </w:rPr>
        <w:t xml:space="preserve"> schicken bitte diese</w:t>
      </w:r>
      <w:r w:rsidR="009A7613">
        <w:rPr>
          <w:sz w:val="20"/>
        </w:rPr>
        <w:t>s</w:t>
      </w:r>
      <w:r w:rsidRPr="009A7613">
        <w:rPr>
          <w:sz w:val="20"/>
        </w:rPr>
        <w:t xml:space="preserve"> </w:t>
      </w:r>
      <w:r w:rsidRPr="009A7613">
        <w:rPr>
          <w:b/>
          <w:sz w:val="20"/>
        </w:rPr>
        <w:t>ausgefüllte</w:t>
      </w:r>
      <w:r w:rsidR="009A7613" w:rsidRPr="009A7613">
        <w:rPr>
          <w:b/>
          <w:sz w:val="20"/>
        </w:rPr>
        <w:t xml:space="preserve"> </w:t>
      </w:r>
      <w:r w:rsidRPr="009A7613">
        <w:rPr>
          <w:b/>
          <w:sz w:val="20"/>
        </w:rPr>
        <w:t>Motivations</w:t>
      </w:r>
      <w:r w:rsidRPr="009A7613">
        <w:rPr>
          <w:b/>
          <w:sz w:val="20"/>
        </w:rPr>
        <w:softHyphen/>
        <w:t>schreiben</w:t>
      </w:r>
      <w:r w:rsidRPr="009A7613">
        <w:rPr>
          <w:sz w:val="20"/>
        </w:rPr>
        <w:t xml:space="preserve"> bis zum </w:t>
      </w:r>
      <w:r w:rsidR="00783A76">
        <w:rPr>
          <w:b/>
          <w:sz w:val="20"/>
          <w:u w:val="single"/>
        </w:rPr>
        <w:t>25</w:t>
      </w:r>
      <w:r w:rsidRPr="009A7613">
        <w:rPr>
          <w:b/>
          <w:sz w:val="20"/>
          <w:u w:val="single"/>
        </w:rPr>
        <w:t>. Jänner 20</w:t>
      </w:r>
      <w:r w:rsidR="00783A76">
        <w:rPr>
          <w:b/>
          <w:sz w:val="20"/>
          <w:u w:val="single"/>
        </w:rPr>
        <w:t>21</w:t>
      </w:r>
      <w:r w:rsidR="009A7613">
        <w:rPr>
          <w:b/>
          <w:sz w:val="20"/>
          <w:u w:val="single"/>
        </w:rPr>
        <w:t xml:space="preserve"> um 12 Uhr</w:t>
      </w:r>
      <w:r w:rsidRPr="009A7613">
        <w:rPr>
          <w:sz w:val="20"/>
        </w:rPr>
        <w:t xml:space="preserve"> an </w:t>
      </w:r>
      <w:hyperlink r:id="rId4" w:history="1">
        <w:r w:rsidRPr="009A7613">
          <w:rPr>
            <w:rStyle w:val="Hyperlink"/>
            <w:sz w:val="20"/>
          </w:rPr>
          <w:t>andreas.paschon@sbg.ac.at</w:t>
        </w:r>
      </w:hyperlink>
      <w:r w:rsidRPr="009A7613">
        <w:rPr>
          <w:sz w:val="20"/>
        </w:rPr>
        <w:t xml:space="preserve"> </w:t>
      </w:r>
      <w:r w:rsidR="009A7613">
        <w:rPr>
          <w:sz w:val="20"/>
        </w:rPr>
        <w:t xml:space="preserve">mit Betreff Studienergänzung-Elementarpädagogik </w:t>
      </w:r>
      <w:r w:rsidRPr="009A7613">
        <w:rPr>
          <w:sz w:val="20"/>
        </w:rPr>
        <w:t xml:space="preserve">und kommen verlässlich zur verbindlichen </w:t>
      </w:r>
      <w:r w:rsidRPr="009A7613">
        <w:rPr>
          <w:b/>
          <w:color w:val="FF0000"/>
          <w:sz w:val="20"/>
        </w:rPr>
        <w:t>Vorbesprechung für alle 6 Lehr</w:t>
      </w:r>
      <w:r w:rsidR="004E1435" w:rsidRPr="009A7613">
        <w:rPr>
          <w:b/>
          <w:color w:val="FF0000"/>
          <w:sz w:val="20"/>
        </w:rPr>
        <w:softHyphen/>
      </w:r>
      <w:r w:rsidRPr="009A7613">
        <w:rPr>
          <w:b/>
          <w:color w:val="FF0000"/>
          <w:sz w:val="20"/>
        </w:rPr>
        <w:t xml:space="preserve">veranstaltungen </w:t>
      </w:r>
      <w:r w:rsidR="00F1477F" w:rsidRPr="009A7613">
        <w:rPr>
          <w:b/>
          <w:color w:val="FF0000"/>
          <w:sz w:val="20"/>
        </w:rPr>
        <w:t xml:space="preserve">dieses Schwerpunkts </w:t>
      </w:r>
      <w:r w:rsidRPr="009A7613">
        <w:rPr>
          <w:b/>
          <w:color w:val="FF0000"/>
          <w:sz w:val="20"/>
        </w:rPr>
        <w:t xml:space="preserve">am </w:t>
      </w:r>
      <w:r w:rsidR="00783A76">
        <w:rPr>
          <w:b/>
          <w:color w:val="FF0000"/>
          <w:sz w:val="20"/>
        </w:rPr>
        <w:t>Montag</w:t>
      </w:r>
      <w:r w:rsidRPr="009A7613">
        <w:rPr>
          <w:b/>
          <w:color w:val="FF0000"/>
          <w:sz w:val="20"/>
        </w:rPr>
        <w:t xml:space="preserve"> </w:t>
      </w:r>
      <w:r w:rsidR="00783A76">
        <w:rPr>
          <w:b/>
          <w:color w:val="FF0000"/>
          <w:sz w:val="20"/>
          <w:u w:val="single"/>
        </w:rPr>
        <w:t>18</w:t>
      </w:r>
      <w:r w:rsidRPr="009A7613">
        <w:rPr>
          <w:b/>
          <w:color w:val="FF0000"/>
          <w:sz w:val="20"/>
          <w:u w:val="single"/>
        </w:rPr>
        <w:t>.</w:t>
      </w:r>
      <w:r w:rsidR="008D58AB" w:rsidRPr="009A7613">
        <w:rPr>
          <w:b/>
          <w:color w:val="FF0000"/>
          <w:sz w:val="20"/>
          <w:u w:val="single"/>
        </w:rPr>
        <w:t xml:space="preserve">Jänner </w:t>
      </w:r>
      <w:r w:rsidRPr="009A7613">
        <w:rPr>
          <w:b/>
          <w:color w:val="FF0000"/>
          <w:sz w:val="20"/>
          <w:u w:val="single"/>
        </w:rPr>
        <w:t>20</w:t>
      </w:r>
      <w:r w:rsidR="00B61293">
        <w:rPr>
          <w:b/>
          <w:color w:val="FF0000"/>
          <w:sz w:val="20"/>
          <w:u w:val="single"/>
        </w:rPr>
        <w:t>2</w:t>
      </w:r>
      <w:r w:rsidR="003B7078">
        <w:rPr>
          <w:b/>
          <w:color w:val="FF0000"/>
          <w:sz w:val="20"/>
          <w:u w:val="single"/>
        </w:rPr>
        <w:t>1</w:t>
      </w:r>
      <w:r w:rsidRPr="009A7613">
        <w:rPr>
          <w:b/>
          <w:color w:val="FF0000"/>
          <w:sz w:val="20"/>
          <w:u w:val="single"/>
        </w:rPr>
        <w:t xml:space="preserve"> um </w:t>
      </w:r>
      <w:r w:rsidR="00B61293">
        <w:rPr>
          <w:b/>
          <w:color w:val="FF0000"/>
          <w:sz w:val="20"/>
          <w:u w:val="single"/>
        </w:rPr>
        <w:t>1</w:t>
      </w:r>
      <w:r w:rsidR="00783A76">
        <w:rPr>
          <w:b/>
          <w:color w:val="FF0000"/>
          <w:sz w:val="20"/>
          <w:u w:val="single"/>
        </w:rPr>
        <w:t>7</w:t>
      </w:r>
      <w:r w:rsidR="00B61293">
        <w:rPr>
          <w:b/>
          <w:color w:val="FF0000"/>
          <w:sz w:val="20"/>
          <w:u w:val="single"/>
        </w:rPr>
        <w:t>.00-1</w:t>
      </w:r>
      <w:r w:rsidR="00783A76">
        <w:rPr>
          <w:b/>
          <w:color w:val="FF0000"/>
          <w:sz w:val="20"/>
          <w:u w:val="single"/>
        </w:rPr>
        <w:t>8</w:t>
      </w:r>
      <w:r w:rsidR="00B61293">
        <w:rPr>
          <w:b/>
          <w:color w:val="FF0000"/>
          <w:sz w:val="20"/>
          <w:u w:val="single"/>
        </w:rPr>
        <w:t>.30</w:t>
      </w:r>
      <w:r w:rsidRPr="009A7613">
        <w:rPr>
          <w:b/>
          <w:color w:val="FF0000"/>
          <w:sz w:val="20"/>
          <w:u w:val="single"/>
        </w:rPr>
        <w:t xml:space="preserve"> Uhr</w:t>
      </w:r>
      <w:r w:rsidR="00783A76">
        <w:rPr>
          <w:b/>
          <w:color w:val="FF0000"/>
          <w:sz w:val="20"/>
          <w:u w:val="single"/>
        </w:rPr>
        <w:t xml:space="preserve"> (ZOOM)</w:t>
      </w:r>
      <w:r w:rsidRPr="009A7613">
        <w:rPr>
          <w:b/>
          <w:color w:val="FF0000"/>
          <w:sz w:val="20"/>
        </w:rPr>
        <w:t xml:space="preserve"> </w:t>
      </w:r>
      <w:r w:rsidR="00B61293">
        <w:rPr>
          <w:b/>
          <w:color w:val="FF0000"/>
          <w:sz w:val="20"/>
        </w:rPr>
        <w:t>.</w:t>
      </w:r>
    </w:p>
    <w:p w:rsidR="00ED76AE" w:rsidRDefault="00E860ED" w:rsidP="00E860ED">
      <w:pPr>
        <w:jc w:val="both"/>
        <w:rPr>
          <w:sz w:val="20"/>
        </w:rPr>
      </w:pPr>
      <w:r w:rsidRPr="009A7613">
        <w:rPr>
          <w:sz w:val="20"/>
        </w:rPr>
        <w:t>Gemeinsam mit Frau Mag. Lucia Eder (Land Salzburg) werde</w:t>
      </w:r>
      <w:r w:rsidR="009A7613">
        <w:rPr>
          <w:sz w:val="20"/>
        </w:rPr>
        <w:t>n</w:t>
      </w:r>
      <w:r w:rsidRPr="009A7613">
        <w:rPr>
          <w:sz w:val="20"/>
        </w:rPr>
        <w:t xml:space="preserve"> </w:t>
      </w:r>
      <w:r w:rsidR="009A7613">
        <w:rPr>
          <w:sz w:val="20"/>
        </w:rPr>
        <w:t xml:space="preserve">wir </w:t>
      </w:r>
      <w:r w:rsidRPr="009A7613">
        <w:rPr>
          <w:sz w:val="20"/>
        </w:rPr>
        <w:t xml:space="preserve">bei der Besprechung </w:t>
      </w:r>
      <w:r w:rsidR="009A7613">
        <w:rPr>
          <w:sz w:val="20"/>
        </w:rPr>
        <w:t xml:space="preserve">Zielsetzungen und die Voraussetzungen besprechen sowie </w:t>
      </w:r>
      <w:r w:rsidRPr="009A7613">
        <w:rPr>
          <w:sz w:val="20"/>
        </w:rPr>
        <w:t>die Erwartungs</w:t>
      </w:r>
      <w:r w:rsidR="004E1435" w:rsidRPr="009A7613">
        <w:rPr>
          <w:sz w:val="20"/>
        </w:rPr>
        <w:softHyphen/>
      </w:r>
      <w:r w:rsidRPr="009A7613">
        <w:rPr>
          <w:sz w:val="20"/>
        </w:rPr>
        <w:t xml:space="preserve">haltung von beiden Seiten </w:t>
      </w:r>
      <w:r w:rsidR="00841532" w:rsidRPr="009A7613">
        <w:rPr>
          <w:sz w:val="20"/>
        </w:rPr>
        <w:t xml:space="preserve">erarbeiten </w:t>
      </w:r>
      <w:r w:rsidRPr="009A7613">
        <w:rPr>
          <w:sz w:val="20"/>
        </w:rPr>
        <w:t>und dann festgelegen</w:t>
      </w:r>
      <w:r w:rsidR="00841532" w:rsidRPr="009A7613">
        <w:rPr>
          <w:sz w:val="20"/>
        </w:rPr>
        <w:t>,</w:t>
      </w:r>
      <w:r w:rsidRPr="009A7613">
        <w:rPr>
          <w:sz w:val="20"/>
        </w:rPr>
        <w:t xml:space="preserve"> wer im </w:t>
      </w:r>
      <w:proofErr w:type="spellStart"/>
      <w:r w:rsidRPr="009A7613">
        <w:rPr>
          <w:sz w:val="20"/>
        </w:rPr>
        <w:t>SoSe</w:t>
      </w:r>
      <w:proofErr w:type="spellEnd"/>
      <w:r w:rsidRPr="009A7613">
        <w:rPr>
          <w:sz w:val="20"/>
        </w:rPr>
        <w:t xml:space="preserve"> in den drei Veran</w:t>
      </w:r>
      <w:r w:rsidR="009A7613">
        <w:rPr>
          <w:sz w:val="20"/>
        </w:rPr>
        <w:softHyphen/>
      </w:r>
      <w:r w:rsidRPr="009A7613">
        <w:rPr>
          <w:sz w:val="20"/>
        </w:rPr>
        <w:t>staltun</w:t>
      </w:r>
      <w:r w:rsidR="009A7613">
        <w:rPr>
          <w:sz w:val="20"/>
        </w:rPr>
        <w:softHyphen/>
      </w:r>
      <w:r w:rsidRPr="009A7613">
        <w:rPr>
          <w:sz w:val="20"/>
        </w:rPr>
        <w:t>gen die FIXPLÄTZE be</w:t>
      </w:r>
      <w:r w:rsidR="004E1435" w:rsidRPr="009A7613">
        <w:rPr>
          <w:sz w:val="20"/>
        </w:rPr>
        <w:softHyphen/>
      </w:r>
      <w:r w:rsidRPr="009A7613">
        <w:rPr>
          <w:sz w:val="20"/>
        </w:rPr>
        <w:t xml:space="preserve">kommt, damit auch </w:t>
      </w:r>
      <w:r w:rsidR="009A7613">
        <w:rPr>
          <w:sz w:val="20"/>
        </w:rPr>
        <w:t xml:space="preserve">unsere </w:t>
      </w:r>
      <w:r w:rsidRPr="009A7613">
        <w:rPr>
          <w:sz w:val="20"/>
        </w:rPr>
        <w:t>Studierende</w:t>
      </w:r>
      <w:r w:rsidR="009A7613">
        <w:rPr>
          <w:sz w:val="20"/>
        </w:rPr>
        <w:t>n</w:t>
      </w:r>
      <w:r w:rsidRPr="009A7613">
        <w:rPr>
          <w:sz w:val="20"/>
        </w:rPr>
        <w:t xml:space="preserve"> </w:t>
      </w:r>
      <w:r w:rsidR="009A7613">
        <w:rPr>
          <w:sz w:val="20"/>
        </w:rPr>
        <w:t xml:space="preserve">gute </w:t>
      </w:r>
      <w:r w:rsidRPr="009A7613">
        <w:rPr>
          <w:sz w:val="20"/>
        </w:rPr>
        <w:t xml:space="preserve">Planungssicherheit haben. Daher ist bei Interesse </w:t>
      </w:r>
      <w:r w:rsidR="009A7613">
        <w:rPr>
          <w:sz w:val="20"/>
        </w:rPr>
        <w:t xml:space="preserve">Ihre </w:t>
      </w:r>
      <w:r w:rsidRPr="00ED76AE">
        <w:rPr>
          <w:b/>
          <w:color w:val="FF0000"/>
          <w:sz w:val="20"/>
        </w:rPr>
        <w:t>Teilnahme obliga</w:t>
      </w:r>
      <w:r w:rsidR="004E1435" w:rsidRPr="00ED76AE">
        <w:rPr>
          <w:b/>
          <w:color w:val="FF0000"/>
          <w:sz w:val="20"/>
        </w:rPr>
        <w:softHyphen/>
      </w:r>
      <w:r w:rsidRPr="00ED76AE">
        <w:rPr>
          <w:b/>
          <w:color w:val="FF0000"/>
          <w:sz w:val="20"/>
        </w:rPr>
        <w:t>torisch</w:t>
      </w:r>
      <w:r w:rsidRPr="009A7613">
        <w:rPr>
          <w:sz w:val="20"/>
        </w:rPr>
        <w:t>.</w:t>
      </w:r>
      <w:r w:rsidR="00841532" w:rsidRPr="009A7613">
        <w:rPr>
          <w:sz w:val="20"/>
        </w:rPr>
        <w:t xml:space="preserve"> </w:t>
      </w:r>
      <w:r w:rsidR="00783A76">
        <w:rPr>
          <w:sz w:val="20"/>
        </w:rPr>
        <w:t>Zu Semesterbeginn wird eine kurze Vorbesprechung mit der ENDGÜLTIGEN GRUPPE stattfinden.</w:t>
      </w:r>
    </w:p>
    <w:p w:rsidR="00E860ED" w:rsidRPr="009A7613" w:rsidRDefault="00841532" w:rsidP="00E860ED">
      <w:pPr>
        <w:jc w:val="both"/>
        <w:rPr>
          <w:sz w:val="20"/>
        </w:rPr>
      </w:pPr>
      <w:r w:rsidRPr="009A7613">
        <w:rPr>
          <w:sz w:val="20"/>
        </w:rPr>
        <w:t xml:space="preserve">Scheiben Sie bitte in Summe </w:t>
      </w:r>
      <w:r w:rsidRPr="00ED76AE">
        <w:rPr>
          <w:b/>
          <w:sz w:val="20"/>
        </w:rPr>
        <w:t>max. 2 Seiten</w:t>
      </w:r>
      <w:r w:rsidRPr="009A7613">
        <w:rPr>
          <w:sz w:val="20"/>
        </w:rPr>
        <w:t>.</w:t>
      </w:r>
      <w:r w:rsidR="004E1435" w:rsidRPr="009A7613">
        <w:rPr>
          <w:sz w:val="20"/>
        </w:rPr>
        <w:t xml:space="preserve"> Bitte ergänzen Sie die Fragen </w:t>
      </w:r>
      <w:r w:rsidR="00364518">
        <w:rPr>
          <w:sz w:val="20"/>
        </w:rPr>
        <w:t xml:space="preserve">in den jeweiligen Feldern </w:t>
      </w:r>
      <w:r w:rsidR="004E1435" w:rsidRPr="009A7613">
        <w:rPr>
          <w:sz w:val="20"/>
        </w:rPr>
        <w:t xml:space="preserve">mit </w:t>
      </w:r>
      <w:r w:rsidR="004E1435" w:rsidRPr="00ED76AE">
        <w:rPr>
          <w:b/>
          <w:sz w:val="20"/>
        </w:rPr>
        <w:t xml:space="preserve">ganzen Sätzen bzw. als </w:t>
      </w:r>
      <w:r w:rsidR="00ED76AE" w:rsidRPr="00ED76AE">
        <w:rPr>
          <w:b/>
          <w:sz w:val="20"/>
        </w:rPr>
        <w:t>Text</w:t>
      </w:r>
      <w:r w:rsidR="00ED76AE">
        <w:rPr>
          <w:sz w:val="20"/>
        </w:rPr>
        <w:t xml:space="preserve">. Benennen Sie das File für </w:t>
      </w:r>
      <w:r w:rsidR="00364518">
        <w:rPr>
          <w:sz w:val="20"/>
        </w:rPr>
        <w:t>I</w:t>
      </w:r>
      <w:r w:rsidR="00ED76AE">
        <w:rPr>
          <w:sz w:val="20"/>
        </w:rPr>
        <w:t xml:space="preserve">hr Attachment mit </w:t>
      </w:r>
      <w:r w:rsidR="00ED76AE" w:rsidRPr="00ED76AE">
        <w:rPr>
          <w:b/>
          <w:sz w:val="20"/>
        </w:rPr>
        <w:t>Studienergänzung_FAMILIENNAME.doc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0064"/>
      </w:tblGrid>
      <w:tr w:rsidR="00BE08FD" w:rsidRPr="00BE08FD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 </w:t>
            </w:r>
            <w:r w:rsidR="00841532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 </w:t>
            </w:r>
            <w:r w:rsidRPr="00BE08FD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Allgemeine Fragen zur Person</w:t>
            </w:r>
            <w:r w:rsidR="00D24F7D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: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5222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</w:pPr>
            <w:r w:rsidRPr="00BE08FD"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  <w:t xml:space="preserve">NAME: 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</w:pPr>
            <w:r w:rsidRPr="00BE08FD">
              <w:rPr>
                <w:rFonts w:ascii="Calibri" w:eastAsia="Times New Roman" w:hAnsi="Calibri" w:cs="Calibri"/>
                <w:b/>
                <w:color w:val="000000"/>
                <w:sz w:val="28"/>
                <w:lang w:eastAsia="de-AT"/>
              </w:rPr>
              <w:t>Matrikelnummer: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Studium und </w:t>
            </w:r>
            <w:r w:rsidR="004E1435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aktuelles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Semester: </w:t>
            </w:r>
          </w:p>
        </w:tc>
      </w:tr>
      <w:tr w:rsidR="00841532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32" w:rsidRPr="008D58AB" w:rsidRDefault="00841532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32" w:rsidRPr="008D58AB" w:rsidRDefault="00841532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Absolvierte </w:t>
            </w:r>
            <w:r w:rsidRPr="004E1435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 xml:space="preserve">ECTS </w:t>
            </w:r>
            <w:r w:rsidRPr="003B7078">
              <w:rPr>
                <w:rFonts w:ascii="Calibri" w:eastAsia="Times New Roman" w:hAnsi="Calibri" w:cs="Calibri"/>
                <w:color w:val="000000"/>
                <w:lang w:eastAsia="de-AT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Pädagogik:</w:t>
            </w:r>
          </w:p>
        </w:tc>
      </w:tr>
      <w:tr w:rsidR="008D58AB" w:rsidRPr="005222F4" w:rsidTr="005222F4">
        <w:trPr>
          <w:trHeight w:val="66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8D58AB" w:rsidRPr="005222F4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</w:pPr>
            <w:r w:rsidRPr="005222F4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5222F4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</w:pPr>
            <w:r w:rsidRPr="005222F4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  <w:t> 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 </w:t>
            </w:r>
            <w:r w:rsidR="00841532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58AB" w:rsidRPr="008D58AB" w:rsidRDefault="00D24F7D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Vorkenntnisse: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Haben Sie vor dem Studium die </w:t>
            </w:r>
            <w:proofErr w:type="spellStart"/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BAfEP</w:t>
            </w:r>
            <w:proofErr w:type="spellEnd"/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/BAKIP/Kolleg für Kindergartenpädagogik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besucht?</w:t>
            </w:r>
            <w:r w:rsidR="00841532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Wann/Wo?</w:t>
            </w:r>
          </w:p>
          <w:p w:rsidR="000E40FD" w:rsidRPr="008D58AB" w:rsidRDefault="000E40FD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Haben Sie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 xml:space="preserve">Vorkenntnisse </w:t>
            </w:r>
            <w:r w:rsidRPr="003B7078">
              <w:rPr>
                <w:rFonts w:ascii="Calibri" w:eastAsia="Times New Roman" w:hAnsi="Calibri" w:cs="Calibri"/>
                <w:color w:val="000000"/>
                <w:lang w:eastAsia="de-AT"/>
              </w:rPr>
              <w:t>im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Bereich der Elementarpädagogik?</w:t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Welche?</w:t>
            </w:r>
          </w:p>
          <w:p w:rsidR="000E40FD" w:rsidRPr="008D58AB" w:rsidRDefault="000E40FD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0FD" w:rsidRDefault="008D58AB" w:rsidP="004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Haben Sie bereits im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Bereich der Elementarpädagogik gearbeitet</w:t>
            </w:r>
            <w:r w:rsidR="004E1435">
              <w:rPr>
                <w:rFonts w:ascii="Calibri" w:eastAsia="Times New Roman" w:hAnsi="Calibri" w:cs="Calibri"/>
                <w:color w:val="000000"/>
                <w:lang w:eastAsia="de-AT"/>
              </w:rPr>
              <w:t>? (Berichten Sie bitte, w</w:t>
            </w:r>
            <w:r w:rsidR="00BE08FD">
              <w:rPr>
                <w:rFonts w:ascii="Calibri" w:eastAsia="Times New Roman" w:hAnsi="Calibri" w:cs="Calibri"/>
                <w:color w:val="000000"/>
                <w:lang w:eastAsia="de-AT"/>
              </w:rPr>
              <w:t>ann, wo wie lange</w:t>
            </w:r>
            <w:r w:rsidR="004E1435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? </w:t>
            </w:r>
          </w:p>
          <w:p w:rsidR="004E1435" w:rsidRPr="008D58AB" w:rsidRDefault="004E1435" w:rsidP="004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8D58AB" w:rsidRPr="005222F4" w:rsidTr="005222F4">
        <w:trPr>
          <w:trHeight w:val="11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8D58AB" w:rsidRPr="005222F4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</w:pPr>
            <w:r w:rsidRPr="005222F4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5222F4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</w:pPr>
            <w:r w:rsidRPr="005222F4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  <w:t> </w:t>
            </w:r>
          </w:p>
        </w:tc>
      </w:tr>
      <w:tr w:rsidR="00BE08FD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 </w:t>
            </w:r>
            <w:r w:rsidR="00841532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 w:rsidRPr="00BE08FD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Haben Sie folgende Veranstaltungen</w:t>
            </w:r>
            <w:r w:rsidR="00BE08FD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/Praktika</w:t>
            </w:r>
            <w:r w:rsidRPr="00BE08FD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 xml:space="preserve"> schon besucht?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PS: 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>„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Einführung in die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Elementarpädagogik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(Paschon)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>“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0E40FD" w:rsidRPr="000E40FD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UV: 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>„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 xml:space="preserve">Berufsfelder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und Schlüsselqualifikationen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(Eder/Paschon)“</w:t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0E40FD" w:rsidRPr="000E40FD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</w:tr>
      <w:tr w:rsidR="005222F4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2F4" w:rsidRPr="008D58AB" w:rsidRDefault="005222F4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36451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Andere UNI-Seminare mit </w:t>
            </w:r>
            <w:r w:rsidRPr="00364518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Elementarpädagogikfokus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Pr="005222F4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PS: 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>„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Praktikum 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(vor dem Praktikum)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>“</w:t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0E40FD" w:rsidRPr="000E40FD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PS: 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>„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Praktikum 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(nach dem Praktikum)</w:t>
            </w:r>
            <w:r w:rsidR="00364518">
              <w:rPr>
                <w:rFonts w:ascii="Calibri" w:eastAsia="Times New Roman" w:hAnsi="Calibri" w:cs="Calibri"/>
                <w:color w:val="000000"/>
                <w:lang w:eastAsia="de-AT"/>
              </w:rPr>
              <w:t>“</w:t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0E40FD" w:rsidRPr="000E40FD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FD" w:rsidRDefault="00BE08FD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Pflicht-</w:t>
            </w:r>
            <w:r w:rsidR="008D58AB"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Praktikum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absolviert</w:t>
            </w:r>
            <w:r w:rsidR="008D58AB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? </w:t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0E40FD" w:rsidRPr="000E40FD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</w:p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Wie viele Stunden insgesamt? </w:t>
            </w:r>
            <w:r w:rsidR="000E40FD" w:rsidRPr="000E40FD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____</w:t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Stunden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BE08FD">
              <w:rPr>
                <w:rFonts w:ascii="Calibri" w:eastAsia="Times New Roman" w:hAnsi="Calibri" w:cs="Calibri"/>
                <w:color w:val="000000"/>
                <w:lang w:eastAsia="de-AT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Wie viele davon in elementarpädagogischen Einrichtungen?</w:t>
            </w:r>
            <w:r w:rsidR="00BE08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0E40FD" w:rsidRPr="000E40FD">
              <w:rPr>
                <w:rFonts w:ascii="Calibri" w:eastAsia="Times New Roman" w:hAnsi="Calibri" w:cs="Calibri"/>
                <w:color w:val="000000"/>
                <w:lang w:eastAsia="de-AT"/>
              </w:rPr>
              <w:sym w:font="Wingdings" w:char="F0E0"/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BE08FD">
              <w:rPr>
                <w:rFonts w:ascii="Calibri" w:eastAsia="Times New Roman" w:hAnsi="Calibri" w:cs="Calibri"/>
                <w:color w:val="000000"/>
                <w:lang w:eastAsia="de-AT"/>
              </w:rPr>
              <w:t>____</w:t>
            </w:r>
            <w:r w:rsidR="000E40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Stunden</w:t>
            </w:r>
          </w:p>
        </w:tc>
      </w:tr>
      <w:tr w:rsidR="008D58AB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Pr="008D58AB" w:rsidRDefault="008D58AB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AB" w:rsidRDefault="008D58AB" w:rsidP="00841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Planen Sie</w:t>
            </w:r>
            <w:r w:rsidR="00841532">
              <w:rPr>
                <w:rFonts w:ascii="Calibri" w:eastAsia="Times New Roman" w:hAnsi="Calibri" w:cs="Calibri"/>
                <w:color w:val="000000"/>
                <w:lang w:eastAsia="de-AT"/>
              </w:rPr>
              <w:t>,</w:t>
            </w:r>
            <w:r w:rsidR="00BE08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in einer elementarpädagogischen Einrichtung </w:t>
            </w:r>
            <w:r w:rsidR="005222F4"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20</w:t>
            </w:r>
            <w:r w:rsidR="00B61293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2</w:t>
            </w:r>
            <w:r w:rsidR="003B7078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1</w:t>
            </w:r>
            <w:r w:rsidR="005222F4"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 xml:space="preserve"> </w:t>
            </w:r>
            <w:r w:rsidR="00BE08FD"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ein Praktikum</w:t>
            </w:r>
            <w:r w:rsidR="00BE08F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 machen?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  <w:p w:rsidR="00841532" w:rsidRPr="008D58AB" w:rsidRDefault="00841532" w:rsidP="00841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D24F7D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D" w:rsidRPr="008D58AB" w:rsidRDefault="00D24F7D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D" w:rsidRDefault="00D24F7D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Haben Sie vor</w:t>
            </w:r>
            <w:r w:rsidR="00841532">
              <w:rPr>
                <w:rFonts w:ascii="Calibri" w:eastAsia="Times New Roman" w:hAnsi="Calibri" w:cs="Calibri"/>
                <w:color w:val="000000"/>
                <w:lang w:eastAsia="de-AT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Bereich Elementarpädagogik ihre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 xml:space="preserve">Bachelorarbeit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zu schreiben – und falls ja, </w:t>
            </w:r>
            <w:r w:rsidR="005222F4">
              <w:rPr>
                <w:rFonts w:ascii="Calibri" w:eastAsia="Times New Roman" w:hAnsi="Calibri" w:cs="Calibri"/>
                <w:color w:val="000000"/>
                <w:lang w:eastAsia="de-AT"/>
              </w:rPr>
              <w:t>i</w:t>
            </w:r>
            <w:r w:rsidR="00B61293">
              <w:rPr>
                <w:rFonts w:ascii="Calibri" w:eastAsia="Times New Roman" w:hAnsi="Calibri" w:cs="Calibri"/>
                <w:color w:val="000000"/>
                <w:lang w:eastAsia="de-AT"/>
              </w:rPr>
              <w:t>n</w:t>
            </w:r>
            <w:r w:rsidR="005222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welchem Semester planen Sie dies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?</w:t>
            </w:r>
            <w:r w:rsidR="005222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(Haben Sie schon ein Thema, das Sie interessieren würde?)</w:t>
            </w:r>
          </w:p>
          <w:p w:rsidR="00841532" w:rsidRDefault="00841532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841532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32" w:rsidRPr="008D58AB" w:rsidRDefault="00841532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32" w:rsidRDefault="00841532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Planen Sie</w:t>
            </w:r>
            <w:r w:rsidR="005222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generell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in einer elementarpädagogischen Einrichtung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nach dem Studium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 arbeiten?</w:t>
            </w:r>
          </w:p>
          <w:p w:rsidR="00841532" w:rsidRDefault="00841532" w:rsidP="008D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5222F4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Pr="008D58AB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Möchten Sie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im Bundesland Salzburg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nach dem Bachelor in der Elementarpädagogik tätig sein?</w:t>
            </w:r>
          </w:p>
          <w:p w:rsid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5222F4" w:rsidRPr="005222F4" w:rsidTr="005222F4">
        <w:trPr>
          <w:trHeight w:val="104"/>
        </w:trPr>
        <w:tc>
          <w:tcPr>
            <w:tcW w:w="421" w:type="dxa"/>
            <w:shd w:val="clear" w:color="auto" w:fill="auto"/>
            <w:noWrap/>
            <w:vAlign w:val="bottom"/>
          </w:tcPr>
          <w:p w:rsidR="005222F4" w:rsidRP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22F4" w:rsidRP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e-AT"/>
              </w:rPr>
            </w:pPr>
          </w:p>
        </w:tc>
      </w:tr>
      <w:tr w:rsidR="005222F4" w:rsidRPr="00D24F7D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5222F4" w:rsidRPr="00D24F7D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 w:rsidRPr="00D24F7D"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 </w:t>
            </w:r>
            <w:r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5222F4" w:rsidRPr="00D24F7D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de-AT"/>
              </w:rPr>
              <w:t>Motiv für die Studienergänzung:</w:t>
            </w:r>
          </w:p>
        </w:tc>
      </w:tr>
      <w:tr w:rsidR="005222F4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Pr="008D58AB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Warum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möchten Sie diese Studienergänzung „Elementarpädagogik“ belegen?</w:t>
            </w:r>
          </w:p>
          <w:p w:rsidR="005222F4" w:rsidRPr="008D58AB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  <w:tr w:rsidR="005222F4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Pr="008D58AB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Welche besonderen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Fähigkeiten</w:t>
            </w:r>
            <w:r w:rsidR="003B707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besitzen Sie, die es I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hnen bei der elementarpädagogischen Arbeit besonders nützlich sein könnten?</w:t>
            </w:r>
          </w:p>
          <w:p w:rsidR="005222F4" w:rsidRPr="008D58AB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….</w:t>
            </w:r>
          </w:p>
        </w:tc>
      </w:tr>
      <w:tr w:rsidR="005222F4" w:rsidRPr="008D58AB" w:rsidTr="005222F4">
        <w:trPr>
          <w:trHeight w:val="30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Pr="008D58AB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D58AB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F4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Haben Sie </w:t>
            </w:r>
            <w:r w:rsidRPr="004E1435">
              <w:rPr>
                <w:rFonts w:ascii="Calibri" w:eastAsia="Times New Roman" w:hAnsi="Calibri" w:cs="Calibri"/>
                <w:b/>
                <w:i/>
                <w:color w:val="000000"/>
                <w:lang w:eastAsia="de-AT"/>
              </w:rPr>
              <w:t>Fragen hinsichtlich der Studienergänzung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, die bei der Vorbesprechung geklärt werden sollten?</w:t>
            </w:r>
          </w:p>
          <w:p w:rsidR="005222F4" w:rsidRPr="008D58AB" w:rsidRDefault="005222F4" w:rsidP="0052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…</w:t>
            </w:r>
          </w:p>
        </w:tc>
      </w:tr>
    </w:tbl>
    <w:p w:rsidR="00E860ED" w:rsidRPr="005222F4" w:rsidRDefault="00E860ED" w:rsidP="005222F4">
      <w:pPr>
        <w:jc w:val="both"/>
        <w:rPr>
          <w:sz w:val="4"/>
          <w:szCs w:val="4"/>
        </w:rPr>
      </w:pPr>
    </w:p>
    <w:sectPr w:rsidR="00E860ED" w:rsidRPr="005222F4" w:rsidSect="005222F4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2116EC6-7EFC-4E70-AB62-E5B106EECCCC}"/>
    <w:docVar w:name="dgnword-eventsink" w:val="606323440"/>
  </w:docVars>
  <w:rsids>
    <w:rsidRoot w:val="007F04E8"/>
    <w:rsid w:val="000E40FD"/>
    <w:rsid w:val="00364518"/>
    <w:rsid w:val="003B7078"/>
    <w:rsid w:val="004E1435"/>
    <w:rsid w:val="005222F4"/>
    <w:rsid w:val="00681466"/>
    <w:rsid w:val="00783A76"/>
    <w:rsid w:val="007F04E8"/>
    <w:rsid w:val="00841532"/>
    <w:rsid w:val="008D58AB"/>
    <w:rsid w:val="009A7613"/>
    <w:rsid w:val="00AC05FE"/>
    <w:rsid w:val="00B61293"/>
    <w:rsid w:val="00BE08FD"/>
    <w:rsid w:val="00D24F7D"/>
    <w:rsid w:val="00E860ED"/>
    <w:rsid w:val="00ED76AE"/>
    <w:rsid w:val="00F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E983"/>
  <w15:chartTrackingRefBased/>
  <w15:docId w15:val="{71BFE2ED-9D17-4ED2-8245-93C7D9D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4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60E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s.paschon@sbg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Paschon Andreas</dc:creator>
  <cp:keywords/>
  <dc:description/>
  <cp:lastModifiedBy>Paschon Andreas</cp:lastModifiedBy>
  <cp:revision>12</cp:revision>
  <cp:lastPrinted>2019-01-05T05:49:00Z</cp:lastPrinted>
  <dcterms:created xsi:type="dcterms:W3CDTF">2019-01-05T05:09:00Z</dcterms:created>
  <dcterms:modified xsi:type="dcterms:W3CDTF">2021-01-18T14:13:00Z</dcterms:modified>
</cp:coreProperties>
</file>